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1C" w:rsidRDefault="001D3B42">
      <w:r>
        <w:rPr>
          <w:noProof/>
          <w:lang w:eastAsia="ru-RU"/>
        </w:rPr>
        <w:drawing>
          <wp:inline distT="0" distB="0" distL="0" distR="0">
            <wp:extent cx="5940425" cy="8473440"/>
            <wp:effectExtent l="19050" t="0" r="3175" b="0"/>
            <wp:docPr id="1" name="Рисунок 0" descr="Решение едучастника0210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шение едучастника021020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B1C" w:rsidSect="007B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1D3B42"/>
    <w:rsid w:val="001D3B42"/>
    <w:rsid w:val="007B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3hbT22NJFQHoPPmLCIPbcpU0n1Ml6ZQ3cFxrAiET0wk=</DigestValue>
    </Reference>
    <Reference URI="#idOfficeObject" Type="http://www.w3.org/2000/09/xmldsig#Object">
      <DigestMethod Algorithm="urn:ietf:params:xml:ns:cpxmlsec:algorithms:gostr34112012-256"/>
      <DigestValue>S2UgEEIc2ovFF11rftS5QvCaEKCOX9ptXb8dm6fJZiA=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7+gi+5cWdzj+haePm/2mkHXVtrjNsxxDifMXtUM8N/U=</DigestValue>
    </Reference>
  </SignedInfo>
  <SignatureValue>XETZC8/Sf7LVT7KeClCQc4qHXrwtD12d+i325P0CRu1HS7oXZJC5vwm5p2AQb/Bz
My3zfD+0KzyPdtA9AqkhMQ==</SignatureValue>
  <KeyInfo>
    <X509Data>
      <X509Certificate>MIIKNjCCCeOgAwIBAgIRAfIqKwCOqrG8TldFyqkqOPUwCgYIKoUDBwEBAwIwggHo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LdCf0YDQviIwHhcNMTkwNzE4MDIzMjEwWhcNMjAwNzIzMDMwMDAwWjCCAcIxITAf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4oSWINCh0KQvMTI0LTMzODAg0L7RgiAxMS4wNS4yMDE4DE/QodC10YDRgtC40YTQ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CwCOdpB1AAAAAAJUMB0GA1UdDgQWBBRLu22qybixwlMsyf1xSTKaRHT3SDAKBggq
hQMHAQEDAgNBAAp2GoEE0NHWHogl1D8Nigk5L7B/Cik6RUEz7ZzWUzUBanOJDlOU
HvdBkavdNEwp6phcxhg4kh+P3IRH7M6uLNQ=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4hZiL7D6P9S24nMgFguynyflQqQ=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media/image1.jpeg?ContentType=image/jpeg">
        <DigestMethod Algorithm="http://www.w3.org/2000/09/xmldsig#sha1"/>
        <DigestValue>Y+nwuEXYmBtaQOMIeETn4JoJiVI=</DigestValue>
      </Reference>
      <Reference URI="/word/settings.xml?ContentType=application/vnd.openxmlformats-officedocument.wordprocessingml.settings+xml">
        <DigestMethod Algorithm="http://www.w3.org/2000/09/xmldsig#sha1"/>
        <DigestValue>R5SHTp4Pn6ZejaF9pcJ2X71EudA=</DigestValue>
      </Reference>
      <Reference URI="/word/styles.xml?ContentType=application/vnd.openxmlformats-officedocument.wordprocessingml.styles+xml">
        <DigestMethod Algorithm="http://www.w3.org/2000/09/xmldsig#sha1"/>
        <DigestValue>R36y2WfsuoJoN+oiieUB54OIaSY=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2019-07-18T02:41:36Z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2019-07-18T02:41:36Z</xd:SigningTime>
          <xd:SigningCertificate>
            <xd:Cert>
              <xd:CertDigest>
                <DigestMethod Algorithm="http://www.w3.org/2000/09/xmldsig#sha1"/>
                <DigestValue>/6wCJo5y9VUcXDzkHluuT870T7M=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662174490556712752604788324495117662453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2015-10-02T00:05:00Z</dcterms:created>
  <dcterms:modified xsi:type="dcterms:W3CDTF">2015-10-02T00:06:00Z</dcterms:modified>
</cp:coreProperties>
</file>